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6" w:rsidRPr="005B56FF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caps/>
          <w:sz w:val="24"/>
          <w:szCs w:val="24"/>
        </w:rPr>
        <w:t>Apstiprināti</w:t>
      </w:r>
      <w:r w:rsidRPr="005B56FF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Dau</w:t>
      </w:r>
      <w:r w:rsidR="008308EA" w:rsidRPr="005B56FF">
        <w:rPr>
          <w:rFonts w:ascii="Times New Roman" w:eastAsia="Times New Roman" w:hAnsi="Times New Roman" w:cs="Times New Roman"/>
          <w:bCs/>
          <w:sz w:val="24"/>
          <w:szCs w:val="24"/>
        </w:rPr>
        <w:t>gavpils pilsēta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s domes </w:t>
      </w:r>
      <w:r w:rsidR="0005462C" w:rsidRPr="005B56F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t>epirkuma komisijas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br/>
        <w:t>201</w:t>
      </w:r>
      <w:r w:rsidR="00EE49C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8308EA"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FE2BDB">
        <w:rPr>
          <w:rFonts w:ascii="Times New Roman" w:eastAsia="Times New Roman" w:hAnsi="Times New Roman" w:cs="Times New Roman"/>
          <w:bCs/>
          <w:sz w:val="24"/>
          <w:szCs w:val="24"/>
        </w:rPr>
        <w:t>24.augusta</w:t>
      </w: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sēdē, prot.Nr.</w:t>
      </w:r>
      <w:r w:rsidR="007B7007" w:rsidRPr="005B56F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B7007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ATKLĀTS KONKURSS</w:t>
      </w:r>
    </w:p>
    <w:p w:rsidR="007B7007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FE2BDB" w:rsidRPr="00FE2BDB">
        <w:rPr>
          <w:rFonts w:ascii="Times New Roman" w:eastAsia="Times New Roman" w:hAnsi="Times New Roman" w:cs="Times New Roman"/>
          <w:b/>
          <w:bCs/>
          <w:sz w:val="24"/>
          <w:szCs w:val="24"/>
        </w:rPr>
        <w:t>Daugavpils pilsētas pirmsskolas izglītības iestādes Nr.28 ēkas Liepājas ielā 37, Daugavpilī, energoefektivitātes paaugstināšana (SAM 4.2.2. ietvaros)</w:t>
      </w:r>
      <w:r w:rsidRPr="005B56FF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9341FF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Nr</w:t>
      </w:r>
      <w:proofErr w:type="spellEnd"/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. DPD 201</w:t>
      </w:r>
      <w:r w:rsidR="00FE2BDB">
        <w:rPr>
          <w:rFonts w:ascii="Times New Roman" w:eastAsia="Times New Roman" w:hAnsi="Times New Roman" w:cs="Times New Roman"/>
          <w:bCs/>
          <w:sz w:val="24"/>
          <w:szCs w:val="24"/>
        </w:rPr>
        <w:t>8/110</w:t>
      </w:r>
    </w:p>
    <w:p w:rsidR="009341FF" w:rsidRPr="00AD06FF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6FF">
        <w:rPr>
          <w:rFonts w:ascii="Times New Roman" w:eastAsia="Times New Roman" w:hAnsi="Times New Roman" w:cs="Times New Roman"/>
          <w:b/>
          <w:sz w:val="24"/>
          <w:szCs w:val="24"/>
        </w:rPr>
        <w:t>GROZĪJUM</w:t>
      </w:r>
      <w:r w:rsidR="002818DF" w:rsidRPr="00AD06F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D06FF">
        <w:rPr>
          <w:rFonts w:ascii="Times New Roman" w:eastAsia="Times New Roman" w:hAnsi="Times New Roman" w:cs="Times New Roman"/>
          <w:b/>
          <w:sz w:val="24"/>
          <w:szCs w:val="24"/>
        </w:rPr>
        <w:t xml:space="preserve"> NR.1</w:t>
      </w:r>
    </w:p>
    <w:p w:rsidR="000C7959" w:rsidRPr="00F71385" w:rsidRDefault="00F71385" w:rsidP="00F71385">
      <w:pPr>
        <w:pStyle w:val="BodyTextIndent"/>
        <w:tabs>
          <w:tab w:val="left" w:pos="993"/>
        </w:tabs>
        <w:spacing w:after="120"/>
        <w:rPr>
          <w:b/>
          <w:sz w:val="24"/>
        </w:rPr>
      </w:pPr>
      <w:r w:rsidRPr="0039739C">
        <w:rPr>
          <w:sz w:val="23"/>
          <w:szCs w:val="23"/>
        </w:rPr>
        <w:t xml:space="preserve">Precizējot iepriekš publicēto iepirkuma procedūras </w:t>
      </w:r>
      <w:r>
        <w:rPr>
          <w:sz w:val="23"/>
          <w:szCs w:val="23"/>
        </w:rPr>
        <w:t>dokumentāciju</w:t>
      </w:r>
      <w:r w:rsidRPr="0039739C">
        <w:rPr>
          <w:sz w:val="23"/>
          <w:szCs w:val="23"/>
        </w:rPr>
        <w:t>, Iepirkuma komisija nolēma</w:t>
      </w:r>
      <w:r w:rsidRPr="0039739C">
        <w:rPr>
          <w:bCs/>
          <w:sz w:val="23"/>
          <w:szCs w:val="23"/>
        </w:rPr>
        <w:t xml:space="preserve"> aizstāt visā iepirkuma procedūras nolikuma tekstā vārdus un skaitli „Liepājas ielā 27” (attiecīgā locījumā) ar vārdiem un skaitli „Liepājas ielā 37” (attiecīgā locījumā)</w:t>
      </w:r>
      <w:r>
        <w:rPr>
          <w:sz w:val="24"/>
        </w:rPr>
        <w:t>.</w:t>
      </w:r>
    </w:p>
    <w:p w:rsidR="000C7959" w:rsidRPr="000C7959" w:rsidRDefault="000C7959" w:rsidP="000C795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959">
        <w:rPr>
          <w:rFonts w:ascii="Times New Roman" w:hAnsi="Times New Roman" w:cs="Times New Roman"/>
          <w:i/>
          <w:sz w:val="24"/>
          <w:szCs w:val="24"/>
        </w:rPr>
        <w:t>Iepirkum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0C7959">
        <w:rPr>
          <w:rFonts w:ascii="Times New Roman" w:hAnsi="Times New Roman" w:cs="Times New Roman"/>
          <w:sz w:val="24"/>
          <w:szCs w:val="24"/>
        </w:rPr>
        <w:t xml:space="preserve"> </w:t>
      </w:r>
      <w:r w:rsidRPr="000C7959">
        <w:rPr>
          <w:rFonts w:ascii="Times New Roman" w:hAnsi="Times New Roman" w:cs="Times New Roman"/>
          <w:i/>
          <w:sz w:val="24"/>
          <w:szCs w:val="24"/>
        </w:rPr>
        <w:t>komisija</w:t>
      </w:r>
    </w:p>
    <w:p w:rsidR="007B7007" w:rsidRPr="009C68D9" w:rsidRDefault="007B7007" w:rsidP="000C7959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7B7007" w:rsidRPr="009C68D9" w:rsidSect="009C68D9">
      <w:footerReference w:type="default" r:id="rId8"/>
      <w:pgSz w:w="11906" w:h="16838"/>
      <w:pgMar w:top="1418" w:right="85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3D" w:rsidRDefault="00A6523D" w:rsidP="00D95F30">
      <w:pPr>
        <w:spacing w:after="0" w:line="240" w:lineRule="auto"/>
      </w:pPr>
      <w:r>
        <w:separator/>
      </w:r>
    </w:p>
  </w:endnote>
  <w:end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9151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FE2BDB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3D" w:rsidRDefault="00A6523D" w:rsidP="00D95F30">
      <w:pPr>
        <w:spacing w:after="0" w:line="240" w:lineRule="auto"/>
      </w:pPr>
      <w:r>
        <w:separator/>
      </w:r>
    </w:p>
  </w:footnote>
  <w:foot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4A7911"/>
    <w:multiLevelType w:val="multilevel"/>
    <w:tmpl w:val="23865628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46881BE9"/>
    <w:multiLevelType w:val="hybridMultilevel"/>
    <w:tmpl w:val="E710FA8E"/>
    <w:lvl w:ilvl="0" w:tplc="7D849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5462C"/>
    <w:rsid w:val="000C7959"/>
    <w:rsid w:val="00113FD6"/>
    <w:rsid w:val="00146699"/>
    <w:rsid w:val="0019159D"/>
    <w:rsid w:val="001D3975"/>
    <w:rsid w:val="001D6535"/>
    <w:rsid w:val="001F7F42"/>
    <w:rsid w:val="0020619D"/>
    <w:rsid w:val="002818DF"/>
    <w:rsid w:val="00297ACA"/>
    <w:rsid w:val="002D459F"/>
    <w:rsid w:val="002E1515"/>
    <w:rsid w:val="0031084F"/>
    <w:rsid w:val="0035168A"/>
    <w:rsid w:val="003554B8"/>
    <w:rsid w:val="003811D0"/>
    <w:rsid w:val="003F5A37"/>
    <w:rsid w:val="00564972"/>
    <w:rsid w:val="0056699F"/>
    <w:rsid w:val="005B56FF"/>
    <w:rsid w:val="0065418E"/>
    <w:rsid w:val="00662721"/>
    <w:rsid w:val="0069713D"/>
    <w:rsid w:val="0070612C"/>
    <w:rsid w:val="007358A3"/>
    <w:rsid w:val="007500F7"/>
    <w:rsid w:val="00771844"/>
    <w:rsid w:val="007B4ACB"/>
    <w:rsid w:val="007B7007"/>
    <w:rsid w:val="007D3C46"/>
    <w:rsid w:val="007E541B"/>
    <w:rsid w:val="008178EF"/>
    <w:rsid w:val="008308EA"/>
    <w:rsid w:val="008C566F"/>
    <w:rsid w:val="009116F9"/>
    <w:rsid w:val="00912420"/>
    <w:rsid w:val="009341FF"/>
    <w:rsid w:val="009344D9"/>
    <w:rsid w:val="0094775E"/>
    <w:rsid w:val="00983619"/>
    <w:rsid w:val="009A3AEC"/>
    <w:rsid w:val="009C68D9"/>
    <w:rsid w:val="009D1D3A"/>
    <w:rsid w:val="009D5960"/>
    <w:rsid w:val="00A07D9D"/>
    <w:rsid w:val="00A6523D"/>
    <w:rsid w:val="00A912A0"/>
    <w:rsid w:val="00AB6CB6"/>
    <w:rsid w:val="00AD06FF"/>
    <w:rsid w:val="00AD0E40"/>
    <w:rsid w:val="00AD1BED"/>
    <w:rsid w:val="00B20DB8"/>
    <w:rsid w:val="00B50576"/>
    <w:rsid w:val="00B83667"/>
    <w:rsid w:val="00BB4736"/>
    <w:rsid w:val="00C278CA"/>
    <w:rsid w:val="00C75B45"/>
    <w:rsid w:val="00CA567A"/>
    <w:rsid w:val="00CA6CC6"/>
    <w:rsid w:val="00CB7870"/>
    <w:rsid w:val="00CF1C1C"/>
    <w:rsid w:val="00D62740"/>
    <w:rsid w:val="00D95F30"/>
    <w:rsid w:val="00E47E78"/>
    <w:rsid w:val="00E8352C"/>
    <w:rsid w:val="00EB5C7D"/>
    <w:rsid w:val="00ED73D6"/>
    <w:rsid w:val="00EE49CA"/>
    <w:rsid w:val="00F203B2"/>
    <w:rsid w:val="00F5098B"/>
    <w:rsid w:val="00F71385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Ilga Leikuma</cp:lastModifiedBy>
  <cp:revision>9</cp:revision>
  <cp:lastPrinted>2018-07-26T13:28:00Z</cp:lastPrinted>
  <dcterms:created xsi:type="dcterms:W3CDTF">2017-06-02T07:34:00Z</dcterms:created>
  <dcterms:modified xsi:type="dcterms:W3CDTF">2018-08-24T10:31:00Z</dcterms:modified>
</cp:coreProperties>
</file>