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77" w:rsidRPr="00393777" w:rsidRDefault="00393777" w:rsidP="00393777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393777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82835329" r:id="rId7"/>
        </w:object>
      </w:r>
    </w:p>
    <w:p w:rsidR="00393777" w:rsidRPr="00393777" w:rsidRDefault="00393777" w:rsidP="0039377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393777" w:rsidRPr="00393777" w:rsidRDefault="00393777" w:rsidP="0039377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393777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393777" w:rsidRPr="00393777" w:rsidRDefault="00393777" w:rsidP="0039377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393777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393777" w:rsidRPr="00393777" w:rsidRDefault="00393777" w:rsidP="0039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393777">
        <w:rPr>
          <w:rFonts w:ascii="Times New Roman" w:eastAsia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6FA5C" wp14:editId="475F8B0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92A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393777">
        <w:rPr>
          <w:rFonts w:ascii="Times New Roman" w:eastAsia="Times New Roman" w:hAnsi="Times New Roman"/>
          <w:sz w:val="18"/>
          <w:szCs w:val="18"/>
          <w:lang w:val="lv-LV" w:eastAsia="lv-LV"/>
        </w:rPr>
        <w:t>Reģ</w:t>
      </w:r>
      <w:proofErr w:type="spellEnd"/>
      <w:r w:rsidRPr="00393777">
        <w:rPr>
          <w:rFonts w:ascii="Times New Roman" w:eastAsia="Times New Roman" w:hAnsi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393777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393777" w:rsidRPr="00393777" w:rsidRDefault="00393777" w:rsidP="0039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  <w:r w:rsidRPr="00393777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393777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393777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393777" w:rsidRPr="00393777" w:rsidRDefault="00393777" w:rsidP="0039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</w:p>
    <w:p w:rsidR="00393777" w:rsidRPr="00393777" w:rsidRDefault="00393777" w:rsidP="0039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393777" w:rsidRPr="00393777" w:rsidRDefault="00393777" w:rsidP="0039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393777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LĒMUMS</w:t>
      </w:r>
    </w:p>
    <w:p w:rsidR="00393777" w:rsidRPr="00393777" w:rsidRDefault="00393777" w:rsidP="0039377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val="lv-LV" w:eastAsia="lv-LV"/>
        </w:rPr>
      </w:pPr>
    </w:p>
    <w:p w:rsidR="00393777" w:rsidRPr="00393777" w:rsidRDefault="00393777" w:rsidP="00393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3777">
        <w:rPr>
          <w:rFonts w:ascii="Times New Roman" w:eastAsia="Times New Roman" w:hAnsi="Times New Roman"/>
          <w:sz w:val="20"/>
          <w:szCs w:val="24"/>
          <w:lang w:val="lv-LV" w:eastAsia="lv-LV"/>
        </w:rPr>
        <w:t>Daugavpilī</w:t>
      </w:r>
    </w:p>
    <w:p w:rsidR="002178BC" w:rsidRDefault="002178BC" w:rsidP="00217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93777" w:rsidRPr="00300565" w:rsidRDefault="00393777" w:rsidP="00217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p w:rsidR="002178BC" w:rsidRPr="00300565" w:rsidRDefault="007F75B1" w:rsidP="00217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00565">
        <w:rPr>
          <w:rFonts w:ascii="Times New Roman" w:hAnsi="Times New Roman"/>
          <w:sz w:val="24"/>
          <w:szCs w:val="24"/>
          <w:lang w:val="lv-LV"/>
        </w:rPr>
        <w:t>20</w:t>
      </w:r>
      <w:r w:rsidR="00B757D4" w:rsidRPr="00300565">
        <w:rPr>
          <w:rFonts w:ascii="Times New Roman" w:hAnsi="Times New Roman"/>
          <w:sz w:val="24"/>
          <w:szCs w:val="24"/>
          <w:lang w:val="lv-LV"/>
        </w:rPr>
        <w:t>2</w:t>
      </w:r>
      <w:r w:rsidR="0000268C" w:rsidRPr="00300565">
        <w:rPr>
          <w:rFonts w:ascii="Times New Roman" w:hAnsi="Times New Roman"/>
          <w:sz w:val="24"/>
          <w:szCs w:val="24"/>
          <w:lang w:val="lv-LV"/>
        </w:rPr>
        <w:t>1</w:t>
      </w:r>
      <w:r w:rsidR="002178BC" w:rsidRPr="00300565">
        <w:rPr>
          <w:rFonts w:ascii="Times New Roman" w:hAnsi="Times New Roman"/>
          <w:sz w:val="24"/>
          <w:szCs w:val="24"/>
          <w:lang w:val="lv-LV"/>
        </w:rPr>
        <w:t>.gada 13.</w:t>
      </w:r>
      <w:r w:rsidR="00E9261A" w:rsidRPr="00300565">
        <w:rPr>
          <w:rFonts w:ascii="Times New Roman" w:hAnsi="Times New Roman"/>
          <w:sz w:val="24"/>
          <w:szCs w:val="24"/>
          <w:lang w:val="lv-LV"/>
        </w:rPr>
        <w:t>maijā</w:t>
      </w:r>
      <w:r w:rsidRPr="00300565">
        <w:rPr>
          <w:rFonts w:ascii="Times New Roman" w:hAnsi="Times New Roman"/>
          <w:sz w:val="24"/>
          <w:szCs w:val="24"/>
          <w:lang w:val="lv-LV"/>
        </w:rPr>
        <w:tab/>
      </w:r>
      <w:r w:rsidR="002178BC" w:rsidRPr="0030056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</w:t>
      </w:r>
      <w:r w:rsidR="00300565" w:rsidRPr="00300565">
        <w:rPr>
          <w:rFonts w:ascii="Times New Roman" w:hAnsi="Times New Roman"/>
          <w:b/>
          <w:sz w:val="24"/>
          <w:szCs w:val="24"/>
          <w:lang w:val="lv-LV"/>
        </w:rPr>
        <w:t>Nr.277</w:t>
      </w:r>
      <w:r w:rsidR="002178BC" w:rsidRPr="00300565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:rsidR="002178BC" w:rsidRPr="00300565" w:rsidRDefault="002178BC" w:rsidP="00217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0056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</w:t>
      </w:r>
      <w:r w:rsidR="00300565" w:rsidRPr="00300565">
        <w:rPr>
          <w:rFonts w:ascii="Times New Roman" w:hAnsi="Times New Roman"/>
          <w:sz w:val="24"/>
          <w:szCs w:val="24"/>
          <w:lang w:val="lv-LV"/>
        </w:rPr>
        <w:t xml:space="preserve">                (prot. Nr.19, 25</w:t>
      </w:r>
      <w:r w:rsidRPr="00300565">
        <w:rPr>
          <w:rFonts w:ascii="Times New Roman" w:hAnsi="Times New Roman"/>
          <w:sz w:val="24"/>
          <w:szCs w:val="24"/>
          <w:lang w:val="lv-LV"/>
        </w:rPr>
        <w:t xml:space="preserve">.§) </w:t>
      </w:r>
    </w:p>
    <w:p w:rsidR="002178BC" w:rsidRPr="00300565" w:rsidRDefault="002178BC" w:rsidP="00217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300565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Pr="00300565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</w:t>
      </w:r>
      <w:r w:rsidRPr="00300565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7F75B1" w:rsidRPr="00300565" w:rsidRDefault="007F75B1" w:rsidP="0021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Par grozījum</w:t>
      </w:r>
      <w:r w:rsidR="001B020B"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u</w:t>
      </w:r>
      <w:r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Daugavpils pilsētas domes 20</w:t>
      </w:r>
      <w:r w:rsidR="0000268C"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15</w:t>
      </w:r>
      <w:r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.gada </w:t>
      </w:r>
      <w:r w:rsidR="0000268C"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13.augusta</w:t>
      </w:r>
      <w:r w:rsidR="009B2032"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saistošajos noteikumos Nr.</w:t>
      </w:r>
      <w:r w:rsidR="006E6BDF"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3</w:t>
      </w:r>
      <w:r w:rsidR="009B2032"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3</w:t>
      </w:r>
      <w:r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"</w:t>
      </w:r>
      <w:r w:rsidR="006E6BDF"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Ēdināšanas izdevumu kompensēšana izglītojamajiem pirmsskolas izglītības iestādēs</w:t>
      </w:r>
      <w:r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"</w:t>
      </w:r>
    </w:p>
    <w:p w:rsidR="002178BC" w:rsidRPr="00300565" w:rsidRDefault="002178BC" w:rsidP="0021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2178BC" w:rsidRPr="00300565" w:rsidRDefault="007F75B1" w:rsidP="002178B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00565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"Par pašvaldībām" 43.panta trešo daļu, </w:t>
      </w:r>
      <w:r w:rsidR="006E6BDF" w:rsidRPr="00300565">
        <w:rPr>
          <w:rFonts w:ascii="Times New Roman" w:eastAsia="Times New Roman" w:hAnsi="Times New Roman"/>
          <w:sz w:val="24"/>
          <w:szCs w:val="24"/>
          <w:lang w:val="lv-LV"/>
        </w:rPr>
        <w:t xml:space="preserve">Izglītības </w:t>
      </w:r>
      <w:r w:rsidR="009B2032" w:rsidRPr="00300565">
        <w:rPr>
          <w:rFonts w:ascii="Times New Roman" w:eastAsia="Times New Roman" w:hAnsi="Times New Roman"/>
          <w:sz w:val="24"/>
          <w:szCs w:val="24"/>
          <w:lang w:val="lv-LV"/>
        </w:rPr>
        <w:t xml:space="preserve">likuma </w:t>
      </w:r>
      <w:r w:rsidR="006E6BDF" w:rsidRPr="00300565">
        <w:rPr>
          <w:rFonts w:ascii="Times New Roman" w:eastAsia="Times New Roman" w:hAnsi="Times New Roman"/>
          <w:sz w:val="24"/>
          <w:szCs w:val="24"/>
          <w:lang w:val="lv-LV"/>
        </w:rPr>
        <w:t>17</w:t>
      </w:r>
      <w:r w:rsidR="009B2032" w:rsidRPr="00300565">
        <w:rPr>
          <w:rFonts w:ascii="Times New Roman" w:eastAsia="Times New Roman" w:hAnsi="Times New Roman"/>
          <w:sz w:val="24"/>
          <w:szCs w:val="24"/>
          <w:lang w:val="lv-LV"/>
        </w:rPr>
        <w:t xml:space="preserve">.panta </w:t>
      </w:r>
      <w:r w:rsidR="006E6BDF" w:rsidRPr="00300565">
        <w:rPr>
          <w:rFonts w:ascii="Times New Roman" w:eastAsia="Times New Roman" w:hAnsi="Times New Roman"/>
          <w:sz w:val="24"/>
          <w:szCs w:val="24"/>
          <w:lang w:val="lv-LV"/>
        </w:rPr>
        <w:t>trešās daļas 11.punktu</w:t>
      </w:r>
      <w:r w:rsidRPr="00300565">
        <w:rPr>
          <w:rFonts w:ascii="Times New Roman" w:eastAsia="Times New Roman" w:hAnsi="Times New Roman"/>
          <w:sz w:val="24"/>
          <w:szCs w:val="24"/>
          <w:lang w:val="lv-LV"/>
        </w:rPr>
        <w:t>, ņemot vērā Daugavpils pilsētas domes Finanšu komitejas 20</w:t>
      </w:r>
      <w:r w:rsidR="001B020B" w:rsidRPr="00300565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6E6BDF" w:rsidRPr="00300565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178BC" w:rsidRPr="00300565">
        <w:rPr>
          <w:rFonts w:ascii="Times New Roman" w:eastAsia="Times New Roman" w:hAnsi="Times New Roman"/>
          <w:sz w:val="24"/>
          <w:szCs w:val="24"/>
          <w:lang w:val="lv-LV"/>
        </w:rPr>
        <w:t>.gada 6.maija sēdes atzinumu</w:t>
      </w:r>
      <w:r w:rsidRPr="00300565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300565" w:rsidRPr="0030056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00565" w:rsidRPr="00300565">
        <w:rPr>
          <w:rFonts w:ascii="Times New Roman" w:hAnsi="Times New Roman"/>
          <w:sz w:val="24"/>
          <w:szCs w:val="24"/>
          <w:lang w:val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30056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>Daugavpils pilsētas dome nolemj:</w:t>
      </w:r>
      <w:r w:rsidR="00FD6E92" w:rsidRPr="0030056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</w:p>
    <w:p w:rsidR="002178BC" w:rsidRDefault="002178BC" w:rsidP="002178B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7F75B1" w:rsidRPr="00211B89" w:rsidRDefault="007F75B1" w:rsidP="002178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sz w:val="24"/>
          <w:szCs w:val="24"/>
          <w:lang w:val="lv-LV"/>
        </w:rPr>
        <w:t>Apstiprināt Daugavpils pilsētas domes 20</w:t>
      </w:r>
      <w:r w:rsidR="001B020B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178BC">
        <w:rPr>
          <w:rFonts w:ascii="Times New Roman" w:eastAsia="Times New Roman" w:hAnsi="Times New Roman"/>
          <w:sz w:val="24"/>
          <w:szCs w:val="24"/>
          <w:lang w:val="lv-LV"/>
        </w:rPr>
        <w:t xml:space="preserve">.gada 13.maija saistošos noteikumus Nr.25 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7F5A81" w:rsidRPr="00211B89">
        <w:rPr>
          <w:rFonts w:ascii="Times New Roman" w:eastAsia="Times New Roman" w:hAnsi="Times New Roman"/>
          <w:sz w:val="24"/>
          <w:szCs w:val="24"/>
          <w:lang w:val="lv-LV"/>
        </w:rPr>
        <w:t>Grozījum</w:t>
      </w:r>
      <w:r w:rsidR="007F5A81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="007F5A81"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="007F5A81"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13</w:t>
      </w:r>
      <w:r w:rsidR="007F5A81">
        <w:rPr>
          <w:rFonts w:ascii="Times New Roman" w:eastAsia="Times New Roman" w:hAnsi="Times New Roman"/>
          <w:sz w:val="24"/>
          <w:szCs w:val="24"/>
          <w:lang w:val="lv-LV"/>
        </w:rPr>
        <w:t>.a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ugusta</w:t>
      </w:r>
      <w:r w:rsidR="007F5A81"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33</w:t>
      </w:r>
      <w:r w:rsidR="007F5A81"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6E6BDF" w:rsidRPr="006E6BDF">
        <w:rPr>
          <w:rFonts w:ascii="Times New Roman" w:eastAsia="Times New Roman" w:hAnsi="Times New Roman"/>
          <w:sz w:val="24"/>
          <w:szCs w:val="24"/>
          <w:lang w:val="lv-LV"/>
        </w:rPr>
        <w:t>Ēdināšanas izdevumu kompensēšana izglītojamajiem pirmsskolas izglītības iestādēs</w:t>
      </w:r>
      <w:r w:rsidRPr="006E6BDF">
        <w:rPr>
          <w:rFonts w:ascii="Times New Roman" w:eastAsia="Times New Roman" w:hAnsi="Times New Roman"/>
          <w:sz w:val="24"/>
          <w:szCs w:val="24"/>
          <w:lang w:val="lv-LV"/>
        </w:rPr>
        <w:t>””.</w:t>
      </w:r>
    </w:p>
    <w:p w:rsidR="00FD6E92" w:rsidRDefault="00FD6E92" w:rsidP="002178B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F75B1" w:rsidRPr="00211B89" w:rsidRDefault="007F75B1" w:rsidP="002178B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sz w:val="24"/>
          <w:szCs w:val="24"/>
          <w:lang w:val="lv-LV"/>
        </w:rPr>
        <w:t>Pielikumā: Daugavpils pilsētas domes 20</w:t>
      </w:r>
      <w:r w:rsidR="001B020B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178BC">
        <w:rPr>
          <w:rFonts w:ascii="Times New Roman" w:eastAsia="Times New Roman" w:hAnsi="Times New Roman"/>
          <w:sz w:val="24"/>
          <w:szCs w:val="24"/>
          <w:lang w:val="lv-LV"/>
        </w:rPr>
        <w:t>.gada 13.maija saistošie noteikumi Nr.25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6E6BDF" w:rsidRPr="00211B89">
        <w:rPr>
          <w:rFonts w:ascii="Times New Roman" w:eastAsia="Times New Roman" w:hAnsi="Times New Roman"/>
          <w:sz w:val="24"/>
          <w:szCs w:val="24"/>
          <w:lang w:val="lv-LV"/>
        </w:rPr>
        <w:t>Grozījum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="006E6BDF"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="006E6BDF"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13.augusta</w:t>
      </w:r>
      <w:r w:rsidR="006E6BDF"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33</w:t>
      </w:r>
      <w:r w:rsidR="006E6BDF"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E6BDF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6E6BDF" w:rsidRPr="006E6BDF">
        <w:rPr>
          <w:rFonts w:ascii="Times New Roman" w:eastAsia="Times New Roman" w:hAnsi="Times New Roman"/>
          <w:sz w:val="24"/>
          <w:szCs w:val="24"/>
          <w:lang w:val="lv-LV"/>
        </w:rPr>
        <w:t>Ēdināšanas izdevumu kompensēšana izglītojamajiem pirmsskolas izglītības iestādēs</w:t>
      </w:r>
      <w:r w:rsidRPr="009B2032">
        <w:rPr>
          <w:rFonts w:ascii="Times New Roman" w:eastAsia="Times New Roman" w:hAnsi="Times New Roman"/>
          <w:sz w:val="24"/>
          <w:szCs w:val="24"/>
          <w:lang w:val="lv-LV"/>
        </w:rPr>
        <w:t>”” un to paskaidr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>ojuma raksts.</w:t>
      </w:r>
    </w:p>
    <w:p w:rsidR="007F75B1" w:rsidRPr="00211B89" w:rsidRDefault="007F75B1" w:rsidP="00217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178BC" w:rsidRDefault="002178BC" w:rsidP="002178B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7F75B1" w:rsidRPr="00211B89" w:rsidRDefault="002178BC" w:rsidP="002178B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7F75B1" w:rsidRPr="00211B89">
        <w:rPr>
          <w:rFonts w:ascii="Times New Roman" w:hAnsi="Times New Roman"/>
          <w:sz w:val="24"/>
          <w:szCs w:val="24"/>
          <w:lang w:val="lv-LV"/>
        </w:rPr>
        <w:t>omes priekšsēdētājs            </w:t>
      </w:r>
      <w:r w:rsidR="00393777" w:rsidRPr="00393777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proofErr w:type="spellStart"/>
      <w:r w:rsidR="006E6BDF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</w:p>
    <w:p w:rsidR="007F75B1" w:rsidRPr="00211B89" w:rsidRDefault="007F75B1" w:rsidP="002178BC">
      <w:pPr>
        <w:spacing w:after="0" w:line="240" w:lineRule="auto"/>
        <w:ind w:left="360" w:right="355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7F75B1" w:rsidRDefault="007F75B1" w:rsidP="002178BC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B020B" w:rsidRPr="001B020B" w:rsidRDefault="001B020B" w:rsidP="002178BC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B020B" w:rsidRPr="001B020B" w:rsidSect="002178B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12B1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36D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06EF"/>
    <w:multiLevelType w:val="hybridMultilevel"/>
    <w:tmpl w:val="F1EEECB0"/>
    <w:lvl w:ilvl="0" w:tplc="97227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096383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B2CCF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B1"/>
    <w:rsid w:val="0000268C"/>
    <w:rsid w:val="00017050"/>
    <w:rsid w:val="000343BF"/>
    <w:rsid w:val="000477FB"/>
    <w:rsid w:val="000756EB"/>
    <w:rsid w:val="00075A82"/>
    <w:rsid w:val="000870FC"/>
    <w:rsid w:val="000C25E7"/>
    <w:rsid w:val="000F4518"/>
    <w:rsid w:val="0012377A"/>
    <w:rsid w:val="0012765A"/>
    <w:rsid w:val="001B020B"/>
    <w:rsid w:val="001D4BF4"/>
    <w:rsid w:val="00211B89"/>
    <w:rsid w:val="002178BC"/>
    <w:rsid w:val="002942FB"/>
    <w:rsid w:val="00300565"/>
    <w:rsid w:val="00321923"/>
    <w:rsid w:val="00393777"/>
    <w:rsid w:val="00441B42"/>
    <w:rsid w:val="004F07F3"/>
    <w:rsid w:val="005066B7"/>
    <w:rsid w:val="0056261F"/>
    <w:rsid w:val="00570C93"/>
    <w:rsid w:val="00571173"/>
    <w:rsid w:val="00575929"/>
    <w:rsid w:val="00584CB4"/>
    <w:rsid w:val="005D57A7"/>
    <w:rsid w:val="005E22B1"/>
    <w:rsid w:val="005F3D87"/>
    <w:rsid w:val="00613CAF"/>
    <w:rsid w:val="00621B3C"/>
    <w:rsid w:val="00683B0D"/>
    <w:rsid w:val="006A1C3D"/>
    <w:rsid w:val="006E6BDF"/>
    <w:rsid w:val="006E79E0"/>
    <w:rsid w:val="0072744A"/>
    <w:rsid w:val="007E37FE"/>
    <w:rsid w:val="007F5A81"/>
    <w:rsid w:val="007F75B1"/>
    <w:rsid w:val="008302EB"/>
    <w:rsid w:val="00856C34"/>
    <w:rsid w:val="008767BF"/>
    <w:rsid w:val="008B0A55"/>
    <w:rsid w:val="00981A6C"/>
    <w:rsid w:val="009B2032"/>
    <w:rsid w:val="009D1639"/>
    <w:rsid w:val="00A0291F"/>
    <w:rsid w:val="00A455AD"/>
    <w:rsid w:val="00A52D8F"/>
    <w:rsid w:val="00A62224"/>
    <w:rsid w:val="00A96C1E"/>
    <w:rsid w:val="00B13903"/>
    <w:rsid w:val="00B522F8"/>
    <w:rsid w:val="00B537BC"/>
    <w:rsid w:val="00B6079E"/>
    <w:rsid w:val="00B757D4"/>
    <w:rsid w:val="00BF3125"/>
    <w:rsid w:val="00C046CE"/>
    <w:rsid w:val="00C25256"/>
    <w:rsid w:val="00C346B2"/>
    <w:rsid w:val="00CF0AB7"/>
    <w:rsid w:val="00D21311"/>
    <w:rsid w:val="00D33BAC"/>
    <w:rsid w:val="00D51174"/>
    <w:rsid w:val="00D6426C"/>
    <w:rsid w:val="00DA6DA5"/>
    <w:rsid w:val="00E9261A"/>
    <w:rsid w:val="00E939D5"/>
    <w:rsid w:val="00ED3BD4"/>
    <w:rsid w:val="00F409D9"/>
    <w:rsid w:val="00F639D3"/>
    <w:rsid w:val="00FA78B5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3DE59-CD94-4351-B164-18EE46AD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B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F7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57A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575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3D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A96C1E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semiHidden/>
    <w:unhideWhenUsed/>
    <w:rsid w:val="000C25E7"/>
    <w:pPr>
      <w:spacing w:after="0" w:line="240" w:lineRule="auto"/>
      <w:ind w:firstLine="540"/>
      <w:jc w:val="both"/>
    </w:pPr>
    <w:rPr>
      <w:rFonts w:ascii="Times New Roman" w:eastAsia="Times New Roman" w:hAnsi="Times New Roman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C25E7"/>
    <w:rPr>
      <w:rFonts w:ascii="Times New Roman" w:eastAsia="Times New Roman" w:hAnsi="Times New Roman" w:cs="Times New Roman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3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BDA1-B3BA-4C81-8C82-D9A0ADDE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8</cp:revision>
  <cp:lastPrinted>2021-05-14T06:51:00Z</cp:lastPrinted>
  <dcterms:created xsi:type="dcterms:W3CDTF">2021-05-06T05:21:00Z</dcterms:created>
  <dcterms:modified xsi:type="dcterms:W3CDTF">2021-05-18T06:29:00Z</dcterms:modified>
</cp:coreProperties>
</file>